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A0AA" w14:textId="1C371A3E" w:rsidR="00992A8C" w:rsidRPr="00992A8C" w:rsidRDefault="00992A8C" w:rsidP="00992A8C">
      <w:r w:rsidRPr="00992A8C">
        <w:drawing>
          <wp:inline distT="0" distB="0" distL="0" distR="0" wp14:anchorId="1ECEFB3A" wp14:editId="4F688B41">
            <wp:extent cx="6529705" cy="4831080"/>
            <wp:effectExtent l="0" t="0" r="4445" b="7620"/>
            <wp:docPr id="1044047502" name="Picture 2" descr="A form for a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047502" name="Picture 2" descr="A form for a vehi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159" cy="483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5BFE1" w14:textId="77777777" w:rsidR="00992A8C" w:rsidRPr="00992A8C" w:rsidRDefault="00992A8C" w:rsidP="00992A8C"/>
    <w:sectPr w:rsidR="00992A8C" w:rsidRPr="00992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8C"/>
    <w:rsid w:val="000A5A73"/>
    <w:rsid w:val="00992A8C"/>
    <w:rsid w:val="00EA2450"/>
    <w:rsid w:val="00E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957F"/>
  <w15:chartTrackingRefBased/>
  <w15:docId w15:val="{BBD2873D-21DD-4D83-AB78-30F2BD3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 Roger Peeples</dc:creator>
  <cp:keywords/>
  <dc:description/>
  <cp:lastModifiedBy>w. Roger Peeples</cp:lastModifiedBy>
  <cp:revision>3</cp:revision>
  <dcterms:created xsi:type="dcterms:W3CDTF">2024-07-24T00:40:00Z</dcterms:created>
  <dcterms:modified xsi:type="dcterms:W3CDTF">2024-07-24T00:49:00Z</dcterms:modified>
</cp:coreProperties>
</file>